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53F5" w14:textId="1B5074A4" w:rsidR="00D256A9" w:rsidRPr="008E6FA5" w:rsidRDefault="00D256A9" w:rsidP="00D256A9">
      <w:pPr>
        <w:jc w:val="center"/>
        <w:rPr>
          <w:rFonts w:ascii="ＭＳ 明朝" w:hAnsi="ＭＳ 明朝"/>
          <w:snapToGrid w:val="0"/>
          <w:sz w:val="36"/>
          <w:szCs w:val="36"/>
        </w:rPr>
      </w:pPr>
      <w:r w:rsidRPr="008E6FA5">
        <w:rPr>
          <w:rFonts w:ascii="ＭＳ 明朝" w:hAnsi="ＭＳ 明朝" w:hint="eastAsia"/>
          <w:snapToGrid w:val="0"/>
          <w:spacing w:val="315"/>
          <w:sz w:val="36"/>
          <w:szCs w:val="36"/>
        </w:rPr>
        <w:t>入札</w:t>
      </w:r>
      <w:r w:rsidRPr="008E6FA5">
        <w:rPr>
          <w:rFonts w:ascii="ＭＳ 明朝" w:hAnsi="ＭＳ 明朝" w:hint="eastAsia"/>
          <w:snapToGrid w:val="0"/>
          <w:sz w:val="36"/>
          <w:szCs w:val="36"/>
        </w:rPr>
        <w:t>書</w:t>
      </w:r>
    </w:p>
    <w:p w14:paraId="3AACB3DF" w14:textId="77777777" w:rsidR="00D256A9" w:rsidRDefault="00D256A9" w:rsidP="00D256A9">
      <w:pPr>
        <w:spacing w:line="360" w:lineRule="exact"/>
        <w:rPr>
          <w:sz w:val="24"/>
        </w:rPr>
      </w:pPr>
    </w:p>
    <w:p w14:paraId="0E7D5200" w14:textId="77777777" w:rsidR="00D256A9" w:rsidRPr="008E6FA5" w:rsidRDefault="00D256A9" w:rsidP="00D256A9">
      <w:pPr>
        <w:spacing w:line="360" w:lineRule="exact"/>
        <w:rPr>
          <w:sz w:val="24"/>
        </w:rPr>
      </w:pPr>
    </w:p>
    <w:p w14:paraId="78BF7142" w14:textId="77777777" w:rsidR="00D256A9" w:rsidRDefault="00D256A9" w:rsidP="00D256A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公益財団法人鳥取県産業振興機構</w:t>
      </w:r>
    </w:p>
    <w:p w14:paraId="6368F812" w14:textId="77777777" w:rsidR="00D256A9" w:rsidRPr="008E6FA5" w:rsidRDefault="00D256A9" w:rsidP="00D256A9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代表理事理事長　岡村　整諮</w:t>
      </w:r>
      <w:r w:rsidRPr="008E6FA5">
        <w:rPr>
          <w:rFonts w:hint="eastAsia"/>
          <w:sz w:val="24"/>
        </w:rPr>
        <w:t xml:space="preserve">　様</w:t>
      </w:r>
    </w:p>
    <w:p w14:paraId="4D01B78F" w14:textId="77777777" w:rsidR="00D256A9" w:rsidRDefault="00D256A9" w:rsidP="00D256A9">
      <w:pPr>
        <w:spacing w:line="360" w:lineRule="exact"/>
        <w:rPr>
          <w:sz w:val="24"/>
        </w:rPr>
      </w:pPr>
    </w:p>
    <w:p w14:paraId="55EBCDCD" w14:textId="77777777" w:rsidR="00D256A9" w:rsidRPr="008E6FA5" w:rsidRDefault="00D256A9" w:rsidP="00D256A9">
      <w:pPr>
        <w:spacing w:line="360" w:lineRule="exact"/>
        <w:rPr>
          <w:sz w:val="24"/>
        </w:rPr>
      </w:pPr>
    </w:p>
    <w:p w14:paraId="52431E0B" w14:textId="77777777" w:rsidR="00D256A9" w:rsidRPr="007C41D1" w:rsidRDefault="00D256A9" w:rsidP="00D256A9">
      <w:pPr>
        <w:spacing w:line="360" w:lineRule="exact"/>
        <w:ind w:firstLineChars="100" w:firstLine="188"/>
        <w:rPr>
          <w:sz w:val="24"/>
        </w:rPr>
      </w:pPr>
      <w:r>
        <w:rPr>
          <w:spacing w:val="-11"/>
        </w:rPr>
        <w:t xml:space="preserve">　</w:t>
      </w:r>
      <w:r w:rsidRPr="007C41D1">
        <w:rPr>
          <w:rFonts w:hAnsi="ＭＳ 明朝" w:cs="ＭＳ 明朝" w:hint="eastAsia"/>
          <w:kern w:val="0"/>
          <w:sz w:val="24"/>
        </w:rPr>
        <w:t>本件公告、入札説明書及び仕様書等を熟覧のうえ、次のとおり入札します。</w:t>
      </w:r>
    </w:p>
    <w:p w14:paraId="73E46D66" w14:textId="77777777" w:rsidR="00D256A9" w:rsidRPr="008E6FA5" w:rsidRDefault="00D256A9" w:rsidP="00D256A9">
      <w:pPr>
        <w:spacing w:line="360" w:lineRule="exact"/>
        <w:rPr>
          <w:sz w:val="24"/>
        </w:rPr>
      </w:pPr>
    </w:p>
    <w:p w14:paraId="1D45E75B" w14:textId="77777777" w:rsidR="00D256A9" w:rsidRPr="008E6FA5" w:rsidRDefault="00D256A9" w:rsidP="00D256A9">
      <w:pPr>
        <w:spacing w:line="360" w:lineRule="exact"/>
        <w:rPr>
          <w:sz w:val="24"/>
        </w:rPr>
      </w:pPr>
      <w:r w:rsidRPr="008E6F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Pr="008E6FA5">
        <w:rPr>
          <w:rFonts w:hint="eastAsia"/>
          <w:sz w:val="24"/>
        </w:rPr>
        <w:t xml:space="preserve">　　年　　月　　日</w:t>
      </w:r>
    </w:p>
    <w:p w14:paraId="1DC946EE" w14:textId="77777777" w:rsidR="00D256A9" w:rsidRPr="008E6FA5" w:rsidRDefault="00D256A9" w:rsidP="00D256A9">
      <w:pPr>
        <w:spacing w:line="360" w:lineRule="exact"/>
        <w:rPr>
          <w:sz w:val="24"/>
        </w:rPr>
      </w:pPr>
    </w:p>
    <w:p w14:paraId="4DB2ED21" w14:textId="77777777" w:rsidR="00D256A9" w:rsidRPr="008E6FA5" w:rsidRDefault="00D256A9" w:rsidP="00D256A9">
      <w:pPr>
        <w:wordWrap w:val="0"/>
        <w:spacing w:line="360" w:lineRule="exact"/>
        <w:jc w:val="right"/>
        <w:rPr>
          <w:sz w:val="24"/>
        </w:rPr>
      </w:pPr>
      <w:r w:rsidRPr="008E6FA5">
        <w:rPr>
          <w:rFonts w:hint="eastAsia"/>
          <w:sz w:val="24"/>
        </w:rPr>
        <w:t>入札者　住</w:t>
      </w:r>
      <w:r>
        <w:rPr>
          <w:rFonts w:hint="eastAsia"/>
          <w:sz w:val="24"/>
        </w:rPr>
        <w:t xml:space="preserve">　　　　</w:t>
      </w:r>
      <w:r w:rsidRPr="008E6FA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</w:t>
      </w:r>
    </w:p>
    <w:p w14:paraId="643FEE91" w14:textId="77777777" w:rsidR="00D256A9" w:rsidRPr="008E6FA5" w:rsidRDefault="00D256A9" w:rsidP="00D256A9">
      <w:pPr>
        <w:wordWrap w:val="0"/>
        <w:spacing w:line="360" w:lineRule="exact"/>
        <w:jc w:val="right"/>
        <w:rPr>
          <w:sz w:val="24"/>
        </w:rPr>
      </w:pPr>
      <w:r w:rsidRPr="008E6FA5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　　　　　　　　　　</w:t>
      </w:r>
    </w:p>
    <w:p w14:paraId="03B019E1" w14:textId="77777777" w:rsidR="00D256A9" w:rsidRPr="008E6FA5" w:rsidRDefault="00D256A9" w:rsidP="00D256A9">
      <w:pPr>
        <w:wordWrap w:val="0"/>
        <w:spacing w:line="360" w:lineRule="exact"/>
        <w:jc w:val="right"/>
        <w:rPr>
          <w:sz w:val="24"/>
        </w:rPr>
      </w:pPr>
      <w:r w:rsidRPr="00D256A9">
        <w:rPr>
          <w:rFonts w:hint="eastAsia"/>
          <w:spacing w:val="30"/>
          <w:kern w:val="0"/>
          <w:sz w:val="24"/>
          <w:fitText w:val="1440" w:id="-1167310080"/>
        </w:rPr>
        <w:t>代表者氏</w:t>
      </w:r>
      <w:r w:rsidRPr="00D256A9">
        <w:rPr>
          <w:rFonts w:hint="eastAsia"/>
          <w:kern w:val="0"/>
          <w:sz w:val="24"/>
          <w:fitText w:val="1440" w:id="-1167310080"/>
        </w:rPr>
        <w:t>名</w:t>
      </w:r>
      <w:r w:rsidRPr="008E6FA5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</w:t>
      </w:r>
      <w:r w:rsidRPr="008E6FA5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14:paraId="15DD811E" w14:textId="77777777" w:rsidR="00D256A9" w:rsidRPr="008E6FA5" w:rsidRDefault="00D256A9" w:rsidP="00D256A9">
      <w:pPr>
        <w:spacing w:line="360" w:lineRule="exact"/>
        <w:jc w:val="right"/>
        <w:rPr>
          <w:sz w:val="24"/>
        </w:rPr>
      </w:pPr>
    </w:p>
    <w:p w14:paraId="6DAF0E19" w14:textId="77777777" w:rsidR="00D256A9" w:rsidRPr="008E6FA5" w:rsidRDefault="00D256A9" w:rsidP="00D256A9">
      <w:pPr>
        <w:spacing w:line="360" w:lineRule="exact"/>
        <w:jc w:val="right"/>
        <w:rPr>
          <w:sz w:val="24"/>
        </w:rPr>
      </w:pPr>
    </w:p>
    <w:p w14:paraId="6FBCC9BE" w14:textId="77777777" w:rsidR="00D256A9" w:rsidRPr="008E6FA5" w:rsidRDefault="00D256A9" w:rsidP="00D256A9">
      <w:pPr>
        <w:spacing w:line="360" w:lineRule="exact"/>
        <w:rPr>
          <w:sz w:val="24"/>
        </w:rPr>
      </w:pPr>
    </w:p>
    <w:tbl>
      <w:tblPr>
        <w:tblpPr w:leftFromText="142" w:rightFromText="142" w:vertAnchor="text" w:tblpY="1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740"/>
      </w:tblGrid>
      <w:tr w:rsidR="00D256A9" w:rsidRPr="004F1106" w14:paraId="350A7890" w14:textId="77777777" w:rsidTr="002A6370">
        <w:trPr>
          <w:trHeight w:val="700"/>
        </w:trPr>
        <w:tc>
          <w:tcPr>
            <w:tcW w:w="1260" w:type="dxa"/>
            <w:shd w:val="clear" w:color="auto" w:fill="auto"/>
            <w:vAlign w:val="center"/>
          </w:tcPr>
          <w:p w14:paraId="3894772F" w14:textId="77777777" w:rsidR="00D256A9" w:rsidRPr="004F1106" w:rsidRDefault="00D256A9" w:rsidP="002A6370">
            <w:pPr>
              <w:jc w:val="center"/>
              <w:rPr>
                <w:rFonts w:ascii="ＭＳ 明朝" w:hAnsi="ＭＳ 明朝"/>
                <w:sz w:val="24"/>
              </w:rPr>
            </w:pPr>
            <w:r w:rsidRPr="004F1106">
              <w:rPr>
                <w:rFonts w:ascii="ＭＳ 明朝" w:hAnsi="ＭＳ 明朝" w:hint="eastAsia"/>
                <w:sz w:val="24"/>
              </w:rPr>
              <w:t>件　　名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2AD14FA" w14:textId="77777777" w:rsidR="00D256A9" w:rsidRPr="004F1106" w:rsidRDefault="00D256A9" w:rsidP="002A6370">
            <w:pPr>
              <w:ind w:firstLineChars="1000" w:firstLine="240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リアルタイムＰＣＲ　</w:t>
            </w:r>
          </w:p>
        </w:tc>
      </w:tr>
      <w:tr w:rsidR="00D256A9" w:rsidRPr="004F1106" w14:paraId="3BD1F01D" w14:textId="77777777" w:rsidTr="002A6370">
        <w:trPr>
          <w:trHeight w:val="1299"/>
        </w:trPr>
        <w:tc>
          <w:tcPr>
            <w:tcW w:w="1260" w:type="dxa"/>
            <w:shd w:val="clear" w:color="auto" w:fill="auto"/>
            <w:vAlign w:val="center"/>
          </w:tcPr>
          <w:p w14:paraId="6DBFF990" w14:textId="77777777" w:rsidR="00D256A9" w:rsidRPr="004F1106" w:rsidRDefault="00D256A9" w:rsidP="002A6370">
            <w:pPr>
              <w:jc w:val="center"/>
              <w:rPr>
                <w:rFonts w:ascii="ＭＳ 明朝" w:hAnsi="ＭＳ 明朝"/>
                <w:sz w:val="24"/>
              </w:rPr>
            </w:pPr>
            <w:r w:rsidRPr="004F1106">
              <w:rPr>
                <w:rFonts w:ascii="ＭＳ 明朝" w:hAnsi="ＭＳ 明朝" w:hint="eastAsia"/>
                <w:sz w:val="24"/>
              </w:rPr>
              <w:t>入札金額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8D5ED90" w14:textId="77777777" w:rsidR="00D256A9" w:rsidRDefault="00D256A9" w:rsidP="002A6370">
            <w:pPr>
              <w:spacing w:line="276" w:lineRule="auto"/>
              <w:ind w:firstLineChars="600" w:firstLine="1440"/>
              <w:rPr>
                <w:rFonts w:ascii="ＭＳ 明朝" w:hAnsi="ＭＳ 明朝"/>
                <w:sz w:val="24"/>
                <w:u w:val="single"/>
              </w:rPr>
            </w:pPr>
            <w:r w:rsidRPr="004F1106">
              <w:rPr>
                <w:rFonts w:ascii="ＭＳ 明朝" w:hAnsi="ＭＳ 明朝" w:hint="eastAsia"/>
                <w:sz w:val="24"/>
                <w:u w:val="single"/>
              </w:rPr>
              <w:t>金　　　　　　　　　　　　　　　円</w:t>
            </w:r>
          </w:p>
          <w:p w14:paraId="4207AF03" w14:textId="77777777" w:rsidR="00D256A9" w:rsidRPr="004F1106" w:rsidRDefault="00D256A9" w:rsidP="002A6370">
            <w:pPr>
              <w:spacing w:line="276" w:lineRule="auto"/>
              <w:ind w:firstLineChars="500" w:firstLine="1200"/>
              <w:rPr>
                <w:rFonts w:ascii="ＭＳ 明朝" w:hAnsi="ＭＳ 明朝"/>
                <w:sz w:val="24"/>
                <w:u w:val="single"/>
              </w:rPr>
            </w:pPr>
            <w:r w:rsidRPr="009B7038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  <w:u w:val="single"/>
              </w:rPr>
              <w:t>内 消費税額　　　　　　　 　　　円</w:t>
            </w:r>
            <w:r w:rsidRPr="009B7038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14:paraId="7FF56332" w14:textId="77777777" w:rsidR="00D256A9" w:rsidRDefault="00D256A9" w:rsidP="00D256A9">
      <w:pPr>
        <w:spacing w:line="360" w:lineRule="exact"/>
        <w:rPr>
          <w:rFonts w:ascii="ＭＳ 明朝" w:hAnsi="ＭＳ 明朝"/>
          <w:sz w:val="24"/>
        </w:rPr>
      </w:pPr>
    </w:p>
    <w:p w14:paraId="03EB6D21" w14:textId="77777777" w:rsidR="00D256A9" w:rsidRPr="008E6FA5" w:rsidRDefault="00D256A9" w:rsidP="00D256A9">
      <w:pPr>
        <w:spacing w:line="360" w:lineRule="exact"/>
        <w:rPr>
          <w:rFonts w:ascii="ＭＳ 明朝" w:hAnsi="ＭＳ 明朝"/>
          <w:sz w:val="24"/>
        </w:rPr>
      </w:pPr>
      <w:r w:rsidRPr="008E6FA5">
        <w:rPr>
          <w:rFonts w:ascii="ＭＳ 明朝" w:hAnsi="ＭＳ 明朝" w:hint="eastAsia"/>
          <w:sz w:val="24"/>
        </w:rPr>
        <w:t>内訳明細</w:t>
      </w:r>
    </w:p>
    <w:tbl>
      <w:tblPr>
        <w:tblpPr w:leftFromText="142" w:rightFromText="142" w:vertAnchor="text" w:tblpY="1"/>
        <w:tblOverlap w:val="never"/>
        <w:tblW w:w="91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080"/>
        <w:gridCol w:w="1620"/>
        <w:gridCol w:w="1980"/>
      </w:tblGrid>
      <w:tr w:rsidR="00D256A9" w:rsidRPr="008E6FA5" w14:paraId="247F9058" w14:textId="77777777" w:rsidTr="002A6370">
        <w:trPr>
          <w:trHeight w:hRule="exact" w:val="46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6371E" w14:textId="77777777" w:rsidR="00D256A9" w:rsidRPr="004F471C" w:rsidRDefault="00D256A9" w:rsidP="002A637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471C">
              <w:rPr>
                <w:rFonts w:ascii="ＭＳ 明朝" w:hAnsi="ＭＳ 明朝" w:cs="ＭＳ Ｐゴシック" w:hint="eastAsia"/>
                <w:kern w:val="0"/>
                <w:szCs w:val="21"/>
              </w:rPr>
              <w:t>項　目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7994" w14:textId="77777777" w:rsidR="00D256A9" w:rsidRPr="004F471C" w:rsidRDefault="00D256A9" w:rsidP="002A637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471C">
              <w:rPr>
                <w:rFonts w:ascii="ＭＳ 明朝" w:hAnsi="ＭＳ 明朝" w:cs="ＭＳ Ｐゴシック" w:hint="eastAsia"/>
                <w:kern w:val="0"/>
                <w:szCs w:val="21"/>
              </w:rPr>
              <w:t>メーカー・品番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EA07" w14:textId="77777777" w:rsidR="00D256A9" w:rsidRPr="004F471C" w:rsidRDefault="00D256A9" w:rsidP="002A637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471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B80D" w14:textId="77777777" w:rsidR="00D256A9" w:rsidRPr="004F471C" w:rsidRDefault="00D256A9" w:rsidP="002A637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471C">
              <w:rPr>
                <w:rFonts w:ascii="ＭＳ 明朝" w:hAnsi="ＭＳ 明朝" w:cs="ＭＳ Ｐゴシック" w:hint="eastAsia"/>
                <w:kern w:val="0"/>
                <w:szCs w:val="21"/>
              </w:rPr>
              <w:t>単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F471C">
              <w:rPr>
                <w:rFonts w:ascii="ＭＳ 明朝" w:hAnsi="ＭＳ 明朝" w:cs="ＭＳ Ｐゴシック" w:hint="eastAsia"/>
                <w:kern w:val="0"/>
                <w:szCs w:val="21"/>
              </w:rPr>
              <w:t>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BCB0" w14:textId="77777777" w:rsidR="00D256A9" w:rsidRPr="004F471C" w:rsidRDefault="00D256A9" w:rsidP="002A637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471C">
              <w:rPr>
                <w:rFonts w:ascii="ＭＳ 明朝" w:hAnsi="ＭＳ 明朝" w:cs="ＭＳ Ｐゴシック" w:hint="eastAsia"/>
                <w:kern w:val="0"/>
                <w:szCs w:val="21"/>
              </w:rPr>
              <w:t>金　額</w:t>
            </w:r>
          </w:p>
        </w:tc>
      </w:tr>
      <w:tr w:rsidR="00D256A9" w:rsidRPr="008E6FA5" w14:paraId="37C99E75" w14:textId="77777777" w:rsidTr="002A6370">
        <w:trPr>
          <w:trHeight w:hRule="exact" w:val="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142BB" w14:textId="77777777" w:rsidR="00D256A9" w:rsidRPr="004F471C" w:rsidRDefault="00D256A9" w:rsidP="002A6370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D3B5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7D14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3631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DCC0C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256A9" w:rsidRPr="008E6FA5" w14:paraId="40DD31C3" w14:textId="77777777" w:rsidTr="002A6370">
        <w:trPr>
          <w:trHeight w:hRule="exact" w:val="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0CDE3" w14:textId="77777777" w:rsidR="00D256A9" w:rsidRPr="004F471C" w:rsidRDefault="00D256A9" w:rsidP="002A6370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6013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6DE0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1454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19350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256A9" w:rsidRPr="008E6FA5" w14:paraId="35F02857" w14:textId="77777777" w:rsidTr="002A6370">
        <w:trPr>
          <w:trHeight w:hRule="exact" w:val="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AED8B" w14:textId="77777777" w:rsidR="00D256A9" w:rsidRPr="004F471C" w:rsidRDefault="00D256A9" w:rsidP="002A6370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AFF6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2844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8B02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89F32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256A9" w:rsidRPr="008E6FA5" w14:paraId="6E2916D6" w14:textId="77777777" w:rsidTr="002A6370">
        <w:trPr>
          <w:trHeight w:hRule="exact" w:val="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87004" w14:textId="77777777" w:rsidR="00D256A9" w:rsidRPr="004F471C" w:rsidRDefault="00D256A9" w:rsidP="002A6370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1E32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4EB7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8132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23648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256A9" w:rsidRPr="008E6FA5" w14:paraId="0F85FFEC" w14:textId="77777777" w:rsidTr="002A6370">
        <w:trPr>
          <w:trHeight w:hRule="exact" w:val="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DEFCD" w14:textId="77777777" w:rsidR="00D256A9" w:rsidRPr="004F471C" w:rsidRDefault="00D256A9" w:rsidP="002A6370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6037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0888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081F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9685F" w14:textId="77777777" w:rsidR="00D256A9" w:rsidRPr="004F471C" w:rsidRDefault="00D256A9" w:rsidP="002A6370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2B7BA6E" w14:textId="77777777" w:rsidR="00D256A9" w:rsidRDefault="00D256A9" w:rsidP="00D256A9">
      <w:pPr>
        <w:spacing w:line="360" w:lineRule="exact"/>
        <w:rPr>
          <w:rFonts w:ascii="ＭＳ 明朝" w:hAnsi="ＭＳ 明朝"/>
          <w:sz w:val="24"/>
        </w:rPr>
      </w:pPr>
    </w:p>
    <w:p w14:paraId="7D77E28D" w14:textId="77777777" w:rsidR="00D256A9" w:rsidRPr="009952E6" w:rsidRDefault="00D256A9" w:rsidP="00D256A9">
      <w:pPr>
        <w:spacing w:line="360" w:lineRule="exact"/>
        <w:rPr>
          <w:rFonts w:ascii="ＭＳ 明朝" w:hAnsi="ＭＳ 明朝"/>
          <w:sz w:val="22"/>
          <w:szCs w:val="22"/>
        </w:rPr>
      </w:pPr>
      <w:r w:rsidRPr="009952E6">
        <w:rPr>
          <w:rFonts w:ascii="ＭＳ 明朝" w:hAnsi="ＭＳ 明朝" w:hint="eastAsia"/>
          <w:sz w:val="22"/>
          <w:szCs w:val="22"/>
        </w:rPr>
        <w:t>【入札書記載上の留意事項】</w:t>
      </w:r>
    </w:p>
    <w:p w14:paraId="7B3B3E32" w14:textId="77777777" w:rsidR="00D256A9" w:rsidRPr="009952E6" w:rsidRDefault="00D256A9" w:rsidP="00D256A9">
      <w:pPr>
        <w:spacing w:line="360" w:lineRule="exact"/>
        <w:ind w:left="220"/>
        <w:rPr>
          <w:rFonts w:ascii="ＭＳ 明朝" w:hAnsi="ＭＳ 明朝"/>
          <w:sz w:val="22"/>
          <w:szCs w:val="22"/>
        </w:rPr>
      </w:pPr>
      <w:r w:rsidRPr="009952E6">
        <w:rPr>
          <w:rFonts w:ascii="ＭＳ 明朝" w:hAnsi="ＭＳ 明朝" w:hint="eastAsia"/>
          <w:sz w:val="22"/>
          <w:szCs w:val="22"/>
        </w:rPr>
        <w:t>＊入札金額には、総額（税込）を記入すること。</w:t>
      </w:r>
    </w:p>
    <w:p w14:paraId="2ACDF17C" w14:textId="77777777" w:rsidR="00D256A9" w:rsidRPr="009952E6" w:rsidRDefault="00D256A9" w:rsidP="00D256A9">
      <w:pPr>
        <w:ind w:firstLineChars="100" w:firstLine="220"/>
        <w:rPr>
          <w:sz w:val="22"/>
          <w:szCs w:val="22"/>
        </w:rPr>
      </w:pPr>
      <w:r w:rsidRPr="009952E6">
        <w:rPr>
          <w:rFonts w:ascii="ＭＳ 明朝" w:hAnsi="ＭＳ 明朝" w:hint="eastAsia"/>
          <w:sz w:val="22"/>
          <w:szCs w:val="22"/>
        </w:rPr>
        <w:t>＊</w:t>
      </w:r>
      <w:r w:rsidRPr="009952E6">
        <w:rPr>
          <w:rFonts w:hint="eastAsia"/>
          <w:sz w:val="22"/>
          <w:szCs w:val="22"/>
        </w:rPr>
        <w:t>課税事業者にあっては、内訳として消費税額を記載すること。</w:t>
      </w:r>
    </w:p>
    <w:p w14:paraId="39B5FC7C" w14:textId="77777777" w:rsidR="00D256A9" w:rsidRPr="009952E6" w:rsidRDefault="00D256A9" w:rsidP="00D256A9">
      <w:pPr>
        <w:spacing w:line="360" w:lineRule="exact"/>
        <w:ind w:left="220"/>
        <w:rPr>
          <w:rFonts w:ascii="ＭＳ 明朝" w:hAnsi="ＭＳ 明朝"/>
          <w:sz w:val="22"/>
          <w:szCs w:val="22"/>
        </w:rPr>
      </w:pPr>
      <w:r w:rsidRPr="009952E6">
        <w:rPr>
          <w:rFonts w:ascii="ＭＳ 明朝" w:hAnsi="ＭＳ 明朝" w:hint="eastAsia"/>
          <w:sz w:val="22"/>
          <w:szCs w:val="22"/>
        </w:rPr>
        <w:t>＊内訳明細欄が不足する場合は、別紙を作成して入札書に添付すること。</w:t>
      </w:r>
    </w:p>
    <w:p w14:paraId="674EA2DE" w14:textId="77777777" w:rsidR="006444BB" w:rsidRPr="00D256A9" w:rsidRDefault="006444BB"/>
    <w:sectPr w:rsidR="006444BB" w:rsidRPr="00D256A9" w:rsidSect="00D256A9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A9"/>
    <w:rsid w:val="006444BB"/>
    <w:rsid w:val="00D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76F48"/>
  <w15:chartTrackingRefBased/>
  <w15:docId w15:val="{14C2FB50-0997-4099-BB92-3C7829B6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寿佳子</dc:creator>
  <cp:keywords/>
  <dc:description/>
  <cp:lastModifiedBy>小田 寿佳子</cp:lastModifiedBy>
  <cp:revision>1</cp:revision>
  <dcterms:created xsi:type="dcterms:W3CDTF">2023-10-13T08:03:00Z</dcterms:created>
  <dcterms:modified xsi:type="dcterms:W3CDTF">2023-10-13T08:04:00Z</dcterms:modified>
</cp:coreProperties>
</file>